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5C82" w:rsidRDefault="00C15C82">
      <w:pPr>
        <w:pStyle w:val="Normal1"/>
        <w:jc w:val="center"/>
        <w:rPr>
          <w:sz w:val="24"/>
        </w:rPr>
      </w:pPr>
    </w:p>
    <w:p w:rsidR="00C15C82" w:rsidRDefault="00C15C82" w:rsidP="00C15C82">
      <w:pPr>
        <w:jc w:val="center"/>
        <w:rPr>
          <w:sz w:val="24"/>
          <w:szCs w:val="24"/>
        </w:rPr>
      </w:pPr>
    </w:p>
    <w:p w:rsidR="00C15C82" w:rsidRDefault="00C15C82" w:rsidP="00C15C82">
      <w:pPr>
        <w:jc w:val="center"/>
        <w:rPr>
          <w:sz w:val="24"/>
          <w:szCs w:val="24"/>
        </w:rPr>
      </w:pPr>
    </w:p>
    <w:p w:rsidR="00C15C82" w:rsidRDefault="00C15C82" w:rsidP="00C15C82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>INSTRUCTIVO PRESENTACIÓN TRABAJOS DE GRADO" aplicando la norma ICONTEC 1486.</w:t>
      </w:r>
    </w:p>
    <w:p w:rsidR="00C15C82" w:rsidRPr="00C15C82" w:rsidRDefault="00C15C82" w:rsidP="00C15C82">
      <w:pPr>
        <w:jc w:val="center"/>
        <w:rPr>
          <w:sz w:val="24"/>
          <w:szCs w:val="24"/>
        </w:rPr>
      </w:pPr>
    </w:p>
    <w:p w:rsidR="00C15C82" w:rsidRPr="0033329E" w:rsidRDefault="0033329E">
      <w:pPr>
        <w:pStyle w:val="Normal1"/>
        <w:jc w:val="center"/>
        <w:rPr>
          <w:b/>
          <w:sz w:val="24"/>
          <w:szCs w:val="24"/>
        </w:rPr>
      </w:pPr>
      <w:r w:rsidRPr="0033329E">
        <w:rPr>
          <w:b/>
          <w:sz w:val="24"/>
          <w:szCs w:val="24"/>
        </w:rPr>
        <w:t xml:space="preserve">Esto es solo una guía usted tiene la responsabilidad de consultar la norma Icontec 1486 versión más </w:t>
      </w:r>
      <w:r w:rsidR="0078702A" w:rsidRPr="0033329E">
        <w:rPr>
          <w:b/>
          <w:sz w:val="24"/>
          <w:szCs w:val="24"/>
        </w:rPr>
        <w:t>ac</w:t>
      </w:r>
      <w:r w:rsidR="0078702A">
        <w:rPr>
          <w:b/>
          <w:sz w:val="24"/>
          <w:szCs w:val="24"/>
        </w:rPr>
        <w:t>tu</w:t>
      </w:r>
      <w:r w:rsidR="0078702A" w:rsidRPr="0033329E">
        <w:rPr>
          <w:b/>
          <w:sz w:val="24"/>
          <w:szCs w:val="24"/>
        </w:rPr>
        <w:t>alizada</w:t>
      </w:r>
      <w:r w:rsidR="0078702A">
        <w:rPr>
          <w:b/>
          <w:sz w:val="24"/>
          <w:szCs w:val="24"/>
        </w:rPr>
        <w:t>.</w:t>
      </w:r>
      <w:r w:rsidRPr="0033329E">
        <w:rPr>
          <w:b/>
          <w:sz w:val="24"/>
          <w:szCs w:val="24"/>
        </w:rPr>
        <w:t xml:space="preserve"> </w:t>
      </w:r>
    </w:p>
    <w:p w:rsidR="00C15C82" w:rsidRDefault="00C15C82">
      <w:pPr>
        <w:pStyle w:val="Normal1"/>
        <w:jc w:val="center"/>
        <w:rPr>
          <w:sz w:val="24"/>
        </w:rPr>
      </w:pPr>
    </w:p>
    <w:p w:rsidR="00C15C82" w:rsidRPr="00F104CF" w:rsidRDefault="00C15C82" w:rsidP="00C15C8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104CF">
        <w:rPr>
          <w:rFonts w:ascii="Arial" w:hAnsi="Arial" w:cs="Arial"/>
          <w:i/>
          <w:iCs/>
          <w:color w:val="000000"/>
        </w:rPr>
        <w:t xml:space="preserve">Tomado de: </w:t>
      </w:r>
      <w:hyperlink r:id="rId6" w:history="1">
        <w:r w:rsidRPr="00F104CF">
          <w:rPr>
            <w:rStyle w:val="Hipervnculo"/>
            <w:rFonts w:ascii="Arial" w:hAnsi="Arial" w:cs="Arial"/>
            <w:i/>
            <w:iCs/>
            <w:color w:val="1155CC"/>
          </w:rPr>
          <w:t>http://normas-icontec.com/</w:t>
        </w:r>
      </w:hyperlink>
      <w:r w:rsidRPr="00F104CF">
        <w:rPr>
          <w:rFonts w:ascii="Arial" w:hAnsi="Arial" w:cs="Arial"/>
          <w:i/>
          <w:iCs/>
          <w:color w:val="000000"/>
        </w:rPr>
        <w:t xml:space="preserve"> </w:t>
      </w:r>
      <w:hyperlink r:id="rId7" w:history="1">
        <w:r w:rsidRPr="00F104CF">
          <w:rPr>
            <w:rStyle w:val="Hipervnculo"/>
            <w:rFonts w:ascii="Arial" w:hAnsi="Arial" w:cs="Arial"/>
            <w:i/>
            <w:iCs/>
            <w:color w:val="1155CC"/>
          </w:rPr>
          <w:t xml:space="preserve">Normas Icontec </w:t>
        </w:r>
      </w:hyperlink>
      <w:r w:rsidRPr="00F104CF">
        <w:rPr>
          <w:rFonts w:ascii="Arial" w:hAnsi="Arial" w:cs="Arial"/>
          <w:i/>
          <w:iCs/>
          <w:color w:val="000000"/>
        </w:rPr>
        <w:t>(</w:t>
      </w:r>
      <w:r w:rsidRPr="00F104CF">
        <w:rPr>
          <w:rFonts w:ascii="Arial" w:hAnsi="Arial" w:cs="Arial"/>
          <w:b/>
          <w:bCs/>
          <w:i/>
          <w:iCs/>
          <w:color w:val="000000"/>
        </w:rPr>
        <w:t>Remover esta línea</w:t>
      </w:r>
      <w:r w:rsidRPr="00F104CF"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C15C82" w:rsidRDefault="00C15C82">
      <w:pPr>
        <w:pStyle w:val="Normal1"/>
        <w:jc w:val="center"/>
        <w:rPr>
          <w:sz w:val="24"/>
        </w:rPr>
      </w:pPr>
    </w:p>
    <w:p w:rsidR="00C15C82" w:rsidRDefault="00C15C82">
      <w:pPr>
        <w:pStyle w:val="Normal1"/>
        <w:jc w:val="center"/>
        <w:rPr>
          <w:sz w:val="24"/>
        </w:rPr>
      </w:pPr>
    </w:p>
    <w:p w:rsidR="002F6F91" w:rsidRDefault="008F2AD1">
      <w:pPr>
        <w:pStyle w:val="Normal1"/>
        <w:jc w:val="center"/>
        <w:rPr>
          <w:sz w:val="24"/>
        </w:rPr>
      </w:pPr>
      <w:r>
        <w:rPr>
          <w:sz w:val="24"/>
        </w:rPr>
        <w:t xml:space="preserve">Por favor si este documento </w:t>
      </w:r>
      <w:r w:rsidR="00C15C82">
        <w:rPr>
          <w:sz w:val="24"/>
        </w:rPr>
        <w:t xml:space="preserve"> se ha descuadrado verificar secuencias. </w:t>
      </w:r>
    </w:p>
    <w:p w:rsidR="00C15C82" w:rsidRDefault="00C15C82" w:rsidP="002F6F91">
      <w:pPr>
        <w:pStyle w:val="Normal1"/>
        <w:jc w:val="both"/>
        <w:rPr>
          <w:sz w:val="24"/>
        </w:rPr>
      </w:pPr>
    </w:p>
    <w:p w:rsidR="00C15C82" w:rsidRDefault="00C15C82" w:rsidP="002F6F91">
      <w:pPr>
        <w:pStyle w:val="Normal1"/>
        <w:jc w:val="both"/>
        <w:rPr>
          <w:sz w:val="24"/>
        </w:rPr>
      </w:pPr>
    </w:p>
    <w:p w:rsidR="006F20D5" w:rsidRDefault="002F6F91" w:rsidP="002F6F91">
      <w:pPr>
        <w:pStyle w:val="Normal1"/>
        <w:jc w:val="both"/>
        <w:rPr>
          <w:sz w:val="24"/>
        </w:rPr>
      </w:pPr>
      <w:r>
        <w:rPr>
          <w:sz w:val="24"/>
        </w:rPr>
        <w:t>Este formato es una guía básica de cómo debe presentarse el trabajo escrito de su proyecto de grado; en todo caso usted(es) deben consultar las normas INCONTEC</w:t>
      </w:r>
      <w:r w:rsidR="003E7610">
        <w:rPr>
          <w:sz w:val="24"/>
        </w:rPr>
        <w:t xml:space="preserve"> 1486</w:t>
      </w:r>
      <w:r>
        <w:rPr>
          <w:sz w:val="24"/>
        </w:rPr>
        <w:t xml:space="preserve">, para elaborar trabajos escritos de grado y no solo dedicasen a las mediciones de las márgenes de las hojas, </w:t>
      </w:r>
      <w:r w:rsidR="001C7BD8">
        <w:rPr>
          <w:sz w:val="24"/>
        </w:rPr>
        <w:t>es importante incluir referencias y citas</w:t>
      </w:r>
      <w:r w:rsidR="008F2AD1">
        <w:rPr>
          <w:sz w:val="24"/>
        </w:rPr>
        <w:t xml:space="preserve"> tex</w:t>
      </w:r>
      <w:r w:rsidR="006F4363">
        <w:rPr>
          <w:sz w:val="24"/>
        </w:rPr>
        <w:t>t</w:t>
      </w:r>
      <w:r w:rsidR="00A83C25">
        <w:rPr>
          <w:sz w:val="24"/>
        </w:rPr>
        <w:t>u</w:t>
      </w:r>
      <w:r w:rsidR="008F2AD1">
        <w:rPr>
          <w:sz w:val="24"/>
        </w:rPr>
        <w:t xml:space="preserve">ales y </w:t>
      </w:r>
      <w:r w:rsidR="001C7BD8">
        <w:rPr>
          <w:sz w:val="24"/>
        </w:rPr>
        <w:t xml:space="preserve"> bi</w:t>
      </w:r>
      <w:r w:rsidR="006F20D5">
        <w:rPr>
          <w:sz w:val="24"/>
        </w:rPr>
        <w:t>bliográficas. Las imágenes y tablas también tienen una normatividad para presentarse</w:t>
      </w:r>
    </w:p>
    <w:p w:rsidR="002F6F91" w:rsidRDefault="006F20D5" w:rsidP="002F6F91">
      <w:pPr>
        <w:pStyle w:val="Normal1"/>
        <w:jc w:val="both"/>
        <w:rPr>
          <w:sz w:val="24"/>
        </w:rPr>
      </w:pPr>
      <w:r>
        <w:rPr>
          <w:sz w:val="24"/>
        </w:rPr>
        <w:t>E</w:t>
      </w:r>
      <w:r w:rsidR="001C7BD8">
        <w:rPr>
          <w:sz w:val="24"/>
        </w:rPr>
        <w:t>n la parte final de e</w:t>
      </w:r>
      <w:r w:rsidR="008F2AD1">
        <w:rPr>
          <w:sz w:val="24"/>
        </w:rPr>
        <w:t xml:space="preserve">ste documento se anexa lo que </w:t>
      </w:r>
      <w:r w:rsidR="001C7BD8">
        <w:rPr>
          <w:sz w:val="24"/>
        </w:rPr>
        <w:t xml:space="preserve"> se ha publi</w:t>
      </w:r>
      <w:r>
        <w:rPr>
          <w:sz w:val="24"/>
        </w:rPr>
        <w:t>cado según la norma referida.</w:t>
      </w:r>
    </w:p>
    <w:p w:rsidR="001C7BD8" w:rsidRDefault="00F437DD" w:rsidP="002F6F91">
      <w:pPr>
        <w:pStyle w:val="Normal1"/>
        <w:jc w:val="both"/>
        <w:rPr>
          <w:sz w:val="24"/>
        </w:rPr>
      </w:pPr>
      <w:r>
        <w:rPr>
          <w:sz w:val="24"/>
        </w:rPr>
        <w:t>E</w:t>
      </w:r>
      <w:r w:rsidR="001C7BD8">
        <w:rPr>
          <w:sz w:val="24"/>
        </w:rPr>
        <w:t xml:space="preserve">s importante asesorarse de alguien experto en el tema de elaboración de trabajos de grado para que corrija el trabajo antes de empastarlo.  </w:t>
      </w:r>
    </w:p>
    <w:p w:rsidR="002F6F91" w:rsidRDefault="002F6F91" w:rsidP="002F6F91">
      <w:pPr>
        <w:pStyle w:val="Normal1"/>
        <w:jc w:val="both"/>
        <w:rPr>
          <w:sz w:val="24"/>
        </w:rPr>
      </w:pPr>
    </w:p>
    <w:p w:rsidR="002F6F91" w:rsidRDefault="002F6F91" w:rsidP="002F6F91">
      <w:pPr>
        <w:pStyle w:val="Normal1"/>
        <w:jc w:val="both"/>
        <w:rPr>
          <w:sz w:val="24"/>
        </w:rPr>
      </w:pPr>
    </w:p>
    <w:p w:rsidR="002F6F91" w:rsidRDefault="002F6F91" w:rsidP="002F6F91">
      <w:pPr>
        <w:pStyle w:val="Normal1"/>
        <w:jc w:val="both"/>
        <w:rPr>
          <w:sz w:val="24"/>
        </w:rPr>
      </w:pPr>
    </w:p>
    <w:p w:rsidR="002F6F91" w:rsidRDefault="002F6F91" w:rsidP="002F6F91">
      <w:pPr>
        <w:pStyle w:val="Normal1"/>
        <w:jc w:val="both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2F6F91" w:rsidRDefault="002F6F91">
      <w:pPr>
        <w:pStyle w:val="Normal1"/>
        <w:jc w:val="center"/>
        <w:rPr>
          <w:sz w:val="24"/>
        </w:rPr>
      </w:pPr>
    </w:p>
    <w:p w:rsidR="00114446" w:rsidRDefault="006D6D5B">
      <w:pPr>
        <w:pStyle w:val="Normal1"/>
        <w:jc w:val="center"/>
      </w:pPr>
      <w:r>
        <w:rPr>
          <w:sz w:val="24"/>
        </w:rPr>
        <w:t>INSERTE EL TÍTULO  DE SU TRABAJO AQUÍ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717A4">
      <w:pPr>
        <w:pStyle w:val="Normal1"/>
        <w:jc w:val="center"/>
      </w:pPr>
      <w:r>
        <w:rPr>
          <w:sz w:val="24"/>
        </w:rPr>
        <w:t xml:space="preserve">ESCRIBE LOS NOMBRES Y APELLIDOS COMPLETOS DEL AUTOR O AUTORES </w:t>
      </w:r>
      <w:r w:rsidR="00BE21F8">
        <w:rPr>
          <w:sz w:val="24"/>
        </w:rPr>
        <w:t>(si son más de un autor organízalos por orden alfabético)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717A4">
      <w:pPr>
        <w:pStyle w:val="Normal1"/>
        <w:jc w:val="center"/>
      </w:pPr>
      <w:r>
        <w:rPr>
          <w:sz w:val="24"/>
        </w:rPr>
        <w:t>ESCRIBE EL NOMBRE DE LA INSTITUCIÓN</w:t>
      </w:r>
    </w:p>
    <w:p w:rsidR="00114446" w:rsidRDefault="00B717A4">
      <w:pPr>
        <w:pStyle w:val="Normal1"/>
        <w:jc w:val="center"/>
      </w:pPr>
      <w:r>
        <w:rPr>
          <w:sz w:val="24"/>
        </w:rPr>
        <w:t>ESCRIBE EL NOMBRE DEL TALLER</w:t>
      </w:r>
    </w:p>
    <w:p w:rsidR="00114446" w:rsidRDefault="00B717A4">
      <w:pPr>
        <w:pStyle w:val="Normal1"/>
        <w:jc w:val="center"/>
      </w:pPr>
      <w:r>
        <w:rPr>
          <w:sz w:val="24"/>
        </w:rPr>
        <w:t>ESCRIBE EL NOMBRE DEL DEPARTAMENTO PROGRAMA O CURSO</w:t>
      </w:r>
    </w:p>
    <w:p w:rsidR="00114446" w:rsidRDefault="00B717A4">
      <w:pPr>
        <w:pStyle w:val="Normal1"/>
        <w:jc w:val="center"/>
      </w:pPr>
      <w:r>
        <w:rPr>
          <w:sz w:val="24"/>
        </w:rPr>
        <w:t xml:space="preserve">ESCRIBE LA CIUDAD </w:t>
      </w:r>
    </w:p>
    <w:p w:rsidR="00114446" w:rsidRDefault="00B717A4">
      <w:pPr>
        <w:pStyle w:val="Normal1"/>
        <w:jc w:val="center"/>
        <w:rPr>
          <w:sz w:val="24"/>
        </w:rPr>
      </w:pPr>
      <w:r>
        <w:rPr>
          <w:sz w:val="24"/>
        </w:rPr>
        <w:t>ESCRIBE EL AÑO</w:t>
      </w:r>
    </w:p>
    <w:p w:rsidR="00CF652F" w:rsidRDefault="00CF652F">
      <w:pPr>
        <w:pStyle w:val="Normal1"/>
        <w:jc w:val="center"/>
        <w:rPr>
          <w:sz w:val="24"/>
        </w:rPr>
      </w:pPr>
    </w:p>
    <w:p w:rsidR="00CF652F" w:rsidRDefault="00CF652F">
      <w:pPr>
        <w:pStyle w:val="Normal1"/>
        <w:jc w:val="center"/>
      </w:pPr>
    </w:p>
    <w:p w:rsidR="00C15C82" w:rsidRDefault="00C15C82">
      <w:pPr>
        <w:pStyle w:val="Normal1"/>
        <w:jc w:val="center"/>
      </w:pPr>
    </w:p>
    <w:p w:rsidR="00C15C82" w:rsidRDefault="00C15C82">
      <w:pPr>
        <w:pStyle w:val="Normal1"/>
        <w:jc w:val="center"/>
      </w:pPr>
    </w:p>
    <w:p w:rsidR="00C15C82" w:rsidRDefault="00C15C82">
      <w:pPr>
        <w:pStyle w:val="Normal1"/>
        <w:jc w:val="center"/>
      </w:pPr>
    </w:p>
    <w:p w:rsidR="00C15C82" w:rsidRDefault="00C15C82">
      <w:pPr>
        <w:pStyle w:val="Normal1"/>
        <w:jc w:val="center"/>
      </w:pPr>
    </w:p>
    <w:p w:rsidR="00B744B0" w:rsidRDefault="00B744B0">
      <w:pPr>
        <w:pStyle w:val="Normal1"/>
        <w:jc w:val="center"/>
      </w:pPr>
    </w:p>
    <w:p w:rsidR="00114446" w:rsidRDefault="00B717A4">
      <w:pPr>
        <w:pStyle w:val="Normal1"/>
        <w:jc w:val="center"/>
        <w:rPr>
          <w:sz w:val="24"/>
        </w:rPr>
      </w:pPr>
      <w:r>
        <w:rPr>
          <w:sz w:val="24"/>
        </w:rPr>
        <w:t>ESCRIBE EL TÍTULO DE SU TRABAJO AQUÍ</w:t>
      </w:r>
    </w:p>
    <w:p w:rsidR="00F104CF" w:rsidRDefault="00F104CF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>ESCRIBE LOS NOMBRES Y APELLIDOS COMPLETOS DEL AUTOR O AUTORES (si son más de un autor organízalos por orden alfabético)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>ESCRIBE EL TIPO D</w:t>
      </w:r>
      <w:r w:rsidR="008D62EE">
        <w:rPr>
          <w:sz w:val="24"/>
        </w:rPr>
        <w:t>E TRABAJO AQUÍ (Trabajo de grado</w:t>
      </w:r>
      <w:r>
        <w:rPr>
          <w:sz w:val="24"/>
        </w:rPr>
        <w:t xml:space="preserve">, monografía, informe u otro para optar por el </w:t>
      </w:r>
      <w:r w:rsidR="00AD5C61">
        <w:rPr>
          <w:sz w:val="24"/>
        </w:rPr>
        <w:t>título</w:t>
      </w:r>
      <w:r>
        <w:rPr>
          <w:sz w:val="24"/>
        </w:rPr>
        <w:t xml:space="preserve"> de….)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ESCRIBE EL NOMBRE COMPLETO DE </w:t>
      </w:r>
      <w:r w:rsidR="00A83C25">
        <w:rPr>
          <w:sz w:val="24"/>
        </w:rPr>
        <w:t>SU</w:t>
      </w:r>
      <w:r>
        <w:rPr>
          <w:sz w:val="24"/>
        </w:rPr>
        <w:t xml:space="preserve"> (Director de tesis, Presidente de tesis, Profesor o asesor) CON SU RESPECTIVO </w:t>
      </w:r>
      <w:r w:rsidR="00AD5C61">
        <w:rPr>
          <w:sz w:val="24"/>
        </w:rPr>
        <w:t xml:space="preserve">TÍTULO </w:t>
      </w:r>
      <w:r>
        <w:rPr>
          <w:sz w:val="24"/>
        </w:rPr>
        <w:t xml:space="preserve"> ACADÉMICO O CARGO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ESCRIBE AQUÍ EL NOMBRE DE LA </w:t>
      </w:r>
      <w:r w:rsidR="00AD5C61">
        <w:rPr>
          <w:sz w:val="24"/>
        </w:rPr>
        <w:t xml:space="preserve">INSTITUCIÓN </w:t>
      </w:r>
      <w:r>
        <w:rPr>
          <w:sz w:val="24"/>
        </w:rPr>
        <w:t xml:space="preserve"> </w:t>
      </w:r>
    </w:p>
    <w:p w:rsidR="00114446" w:rsidRDefault="00BE21F8">
      <w:pPr>
        <w:pStyle w:val="Normal1"/>
        <w:jc w:val="center"/>
      </w:pPr>
      <w:r>
        <w:rPr>
          <w:sz w:val="24"/>
        </w:rPr>
        <w:t>ESCRIB</w:t>
      </w:r>
      <w:r w:rsidR="00AD5C61">
        <w:rPr>
          <w:sz w:val="24"/>
        </w:rPr>
        <w:t>E AQUÍ EL NOMBRE DEL TALLER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ESCRIBE AQUÍ EL NOMBRE DEL DEPARTAMENTO PROGRAMA O CURSO 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ESCRIBE AQUÍ LA CIUDAD </w:t>
      </w:r>
    </w:p>
    <w:p w:rsidR="00114446" w:rsidRDefault="00BE21F8">
      <w:pPr>
        <w:pStyle w:val="Normal1"/>
        <w:jc w:val="center"/>
        <w:rPr>
          <w:sz w:val="24"/>
        </w:rPr>
      </w:pPr>
      <w:r>
        <w:rPr>
          <w:sz w:val="24"/>
        </w:rPr>
        <w:t>ESCRIBE AQUÍ EL AÑO</w:t>
      </w:r>
    </w:p>
    <w:p w:rsidR="00BE21F8" w:rsidRDefault="00BE21F8" w:rsidP="00BE21F8">
      <w:pPr>
        <w:pStyle w:val="Normal1"/>
        <w:rPr>
          <w:sz w:val="24"/>
        </w:rPr>
      </w:pPr>
    </w:p>
    <w:p w:rsidR="00BE21F8" w:rsidRDefault="00BE21F8">
      <w:pPr>
        <w:pStyle w:val="Normal1"/>
        <w:jc w:val="center"/>
      </w:pPr>
    </w:p>
    <w:p w:rsidR="00703768" w:rsidRDefault="00703768">
      <w:pPr>
        <w:pStyle w:val="Normal1"/>
        <w:jc w:val="center"/>
      </w:pPr>
    </w:p>
    <w:p w:rsidR="00114446" w:rsidRDefault="00114446">
      <w:pPr>
        <w:pStyle w:val="Normal1"/>
        <w:jc w:val="right"/>
      </w:pPr>
    </w:p>
    <w:tbl>
      <w:tblPr>
        <w:tblStyle w:val="a"/>
        <w:tblW w:w="3795" w:type="dxa"/>
        <w:tblInd w:w="3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95"/>
      </w:tblGrid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Nota de Aceptación</w:t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  <w:lang w:val="es-CL" w:eastAsia="es-CL"/>
              </w:rPr>
              <w:drawing>
                <wp:inline distT="114300" distB="114300" distL="114300" distR="114300" wp14:anchorId="03E8816E" wp14:editId="09B9FE94">
                  <wp:extent cx="1724025" cy="19050"/>
                  <wp:effectExtent l="0" t="0" r="0" b="0"/>
                  <wp:docPr id="5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  <w:lang w:val="es-CL" w:eastAsia="es-CL"/>
              </w:rPr>
              <w:drawing>
                <wp:inline distT="114300" distB="114300" distL="114300" distR="114300" wp14:anchorId="3F682E49" wp14:editId="1AC47B0B">
                  <wp:extent cx="1724025" cy="19050"/>
                  <wp:effectExtent l="0" t="0" r="0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  <w:lang w:val="es-CL" w:eastAsia="es-CL"/>
              </w:rPr>
              <w:drawing>
                <wp:inline distT="114300" distB="114300" distL="114300" distR="114300" wp14:anchorId="7EB10446" wp14:editId="67FDE2DE">
                  <wp:extent cx="1724025" cy="19050"/>
                  <wp:effectExtent l="0" t="0" r="0" b="0"/>
                  <wp:docPr id="6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rPr>
          <w:trHeight w:val="480"/>
        </w:trPr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  <w:lang w:val="es-CL" w:eastAsia="es-CL"/>
              </w:rPr>
              <w:drawing>
                <wp:inline distT="114300" distB="114300" distL="114300" distR="114300" wp14:anchorId="11F55F27" wp14:editId="0D50225A">
                  <wp:extent cx="1724025" cy="19050"/>
                  <wp:effectExtent l="0" t="0" r="0" b="0"/>
                  <wp:docPr id="3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Presidente del Jurado</w:t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  <w:lang w:val="es-CL" w:eastAsia="es-CL"/>
              </w:rPr>
              <w:drawing>
                <wp:inline distT="114300" distB="114300" distL="114300" distR="114300" wp14:anchorId="56429F99" wp14:editId="54F1A6AB">
                  <wp:extent cx="1724025" cy="1905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Jurado</w:t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  <w:lang w:val="es-CL" w:eastAsia="es-CL"/>
              </w:rPr>
              <w:drawing>
                <wp:inline distT="114300" distB="114300" distL="114300" distR="114300" wp14:anchorId="5593D226" wp14:editId="22F1E874">
                  <wp:extent cx="1724025" cy="190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Jurado</w:t>
            </w:r>
          </w:p>
        </w:tc>
      </w:tr>
    </w:tbl>
    <w:p w:rsidR="00114446" w:rsidRDefault="00BE21F8">
      <w:pPr>
        <w:pStyle w:val="Normal1"/>
      </w:pPr>
      <w:r>
        <w:rPr>
          <w:sz w:val="24"/>
        </w:rPr>
        <w:t xml:space="preserve">        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right"/>
      </w:pPr>
      <w:r>
        <w:rPr>
          <w:sz w:val="24"/>
        </w:rPr>
        <w:t>Escribe aquí la Ciudad y Fecha (día, mes, año) (Fecha de entrega)</w:t>
      </w: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right"/>
      </w:pPr>
    </w:p>
    <w:tbl>
      <w:tblPr>
        <w:tblStyle w:val="a0"/>
        <w:tblW w:w="3795" w:type="dxa"/>
        <w:tblInd w:w="3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95"/>
      </w:tblGrid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  <w:jc w:val="both"/>
            </w:pPr>
            <w:r>
              <w:rPr>
                <w:sz w:val="24"/>
              </w:rPr>
              <w:t xml:space="preserve">Escribe aquí </w:t>
            </w:r>
            <w:r w:rsidR="00A83C25">
              <w:rPr>
                <w:sz w:val="24"/>
              </w:rPr>
              <w:t>su</w:t>
            </w:r>
            <w:r>
              <w:rPr>
                <w:sz w:val="24"/>
              </w:rPr>
              <w:t xml:space="preserve"> dedicatoria</w:t>
            </w:r>
          </w:p>
        </w:tc>
      </w:tr>
      <w:tr w:rsidR="00114446">
        <w:trPr>
          <w:trHeight w:val="1140"/>
        </w:trPr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  <w:jc w:val="both"/>
            </w:pPr>
            <w:r>
              <w:rPr>
                <w:sz w:val="24"/>
              </w:rPr>
              <w:t xml:space="preserve">Ejemplo: A Dios, mis padres y mi esposo  </w:t>
            </w:r>
          </w:p>
        </w:tc>
      </w:tr>
      <w:tr w:rsidR="00114446" w:rsidTr="00BE21F8">
        <w:trPr>
          <w:trHeight w:val="529"/>
        </w:trPr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703768" w:rsidRDefault="00703768">
            <w:pPr>
              <w:pStyle w:val="Normal1"/>
              <w:spacing w:line="240" w:lineRule="auto"/>
            </w:pPr>
          </w:p>
          <w:p w:rsidR="00703768" w:rsidRDefault="00703768">
            <w:pPr>
              <w:pStyle w:val="Normal1"/>
              <w:spacing w:line="240" w:lineRule="auto"/>
            </w:pPr>
          </w:p>
          <w:p w:rsidR="00703768" w:rsidRDefault="00703768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</w:tbl>
    <w:p w:rsidR="00703768" w:rsidRDefault="00703768">
      <w:pPr>
        <w:pStyle w:val="Normal1"/>
        <w:jc w:val="center"/>
        <w:rPr>
          <w:sz w:val="24"/>
        </w:rPr>
      </w:pPr>
    </w:p>
    <w:p w:rsidR="00114446" w:rsidRDefault="00BE21F8">
      <w:pPr>
        <w:pStyle w:val="Normal1"/>
        <w:jc w:val="center"/>
      </w:pPr>
      <w:r>
        <w:rPr>
          <w:sz w:val="24"/>
        </w:rPr>
        <w:t>AGRADECIMIENTOS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Expresa aquí </w:t>
      </w:r>
      <w:r w:rsidR="00A83C25">
        <w:rPr>
          <w:sz w:val="24"/>
        </w:rPr>
        <w:t>su</w:t>
      </w:r>
      <w:r>
        <w:rPr>
          <w:sz w:val="24"/>
        </w:rPr>
        <w:t>s agradecimientos (Puede ser un párrafo o dos pero no más de una página).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  <w:rPr>
          <w:sz w:val="24"/>
        </w:rPr>
      </w:pPr>
      <w:r>
        <w:rPr>
          <w:sz w:val="24"/>
        </w:rPr>
        <w:lastRenderedPageBreak/>
        <w:t>CONTENIDO</w:t>
      </w:r>
    </w:p>
    <w:p w:rsidR="009F1940" w:rsidRDefault="009F1940">
      <w:pPr>
        <w:pStyle w:val="Normal1"/>
        <w:jc w:val="center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058"/>
      </w:tblGrid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940">
              <w:rPr>
                <w:rFonts w:ascii="Arial" w:hAnsi="Arial" w:cs="Arial"/>
                <w:sz w:val="24"/>
                <w:szCs w:val="24"/>
              </w:rPr>
              <w:t>Pág</w:t>
            </w:r>
            <w:proofErr w:type="spellEnd"/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INTRODUCCIÓN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     6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1. OBJETIVOS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     7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Pr="009F1940">
              <w:rPr>
                <w:rFonts w:ascii="Arial" w:hAnsi="Arial" w:cs="Arial"/>
                <w:sz w:val="24"/>
                <w:szCs w:val="24"/>
              </w:rPr>
              <w:t>Objetivo general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1.2 </w:t>
            </w:r>
            <w:r>
              <w:rPr>
                <w:rFonts w:ascii="Arial" w:hAnsi="Arial" w:cs="Arial"/>
                <w:sz w:val="24"/>
                <w:szCs w:val="24"/>
              </w:rPr>
              <w:t>Objetivos e</w:t>
            </w:r>
            <w:r w:rsidRPr="009F1940">
              <w:rPr>
                <w:rFonts w:ascii="Arial" w:hAnsi="Arial" w:cs="Arial"/>
                <w:sz w:val="24"/>
                <w:szCs w:val="24"/>
              </w:rPr>
              <w:t xml:space="preserve">specíficos  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PLANTEAMIENTO DEL P</w:t>
            </w:r>
            <w:r w:rsidRPr="009F1940">
              <w:rPr>
                <w:rFonts w:ascii="Arial" w:hAnsi="Arial" w:cs="Arial"/>
                <w:sz w:val="24"/>
                <w:szCs w:val="24"/>
              </w:rPr>
              <w:t>ROBLEMA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Pr="009F1940">
              <w:rPr>
                <w:rFonts w:ascii="Arial" w:hAnsi="Arial" w:cs="Arial"/>
                <w:sz w:val="24"/>
                <w:szCs w:val="24"/>
              </w:rPr>
              <w:t>Definición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Pr="009F1940">
              <w:rPr>
                <w:rFonts w:ascii="Arial" w:hAnsi="Arial" w:cs="Arial"/>
                <w:sz w:val="24"/>
                <w:szCs w:val="24"/>
              </w:rPr>
              <w:t>Justificación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3 MARCO TEÓRICO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4 MATERIALES Y MÉTODOS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Pr="009F1940">
              <w:rPr>
                <w:rFonts w:ascii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4.2 </w:t>
            </w:r>
            <w:r w:rsidRPr="009F1940">
              <w:rPr>
                <w:rFonts w:ascii="Arial" w:hAnsi="Arial" w:cs="Arial"/>
                <w:sz w:val="24"/>
                <w:szCs w:val="24"/>
              </w:rPr>
              <w:t>Metodología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5 DESARROLLO DEL PROYECTO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5.1 </w:t>
            </w:r>
            <w:r>
              <w:rPr>
                <w:rFonts w:ascii="Arial" w:hAnsi="Arial" w:cs="Arial"/>
                <w:sz w:val="24"/>
                <w:szCs w:val="24"/>
              </w:rPr>
              <w:t>Análisis del desarrollo del  p</w:t>
            </w:r>
            <w:r w:rsidRPr="009F1940">
              <w:rPr>
                <w:rFonts w:ascii="Arial" w:hAnsi="Arial" w:cs="Arial"/>
                <w:sz w:val="24"/>
                <w:szCs w:val="24"/>
              </w:rPr>
              <w:t>royecto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6 CRONOGRAMA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7 CONCLUSIONES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8 RECOMENDACIONES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395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 BIBLIOGRAFÍA</w:t>
            </w: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9F1940">
              <w:rPr>
                <w:rFonts w:ascii="Arial" w:hAnsi="Arial" w:cs="Arial"/>
                <w:sz w:val="24"/>
                <w:szCs w:val="24"/>
              </w:rPr>
              <w:t xml:space="preserve">  16</w:t>
            </w: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40" w:rsidRPr="009F1940" w:rsidTr="009F1940">
        <w:tc>
          <w:tcPr>
            <w:tcW w:w="7920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F1940" w:rsidRPr="009F1940" w:rsidRDefault="009F1940" w:rsidP="008F264B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1940" w:rsidRDefault="009F1940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right"/>
      </w:pPr>
    </w:p>
    <w:p w:rsidR="00BE21F8" w:rsidRDefault="00BE21F8">
      <w:pPr>
        <w:pStyle w:val="Normal1"/>
        <w:jc w:val="center"/>
        <w:rPr>
          <w:sz w:val="24"/>
        </w:rPr>
      </w:pPr>
    </w:p>
    <w:p w:rsidR="006D6D5B" w:rsidRDefault="006D6D5B">
      <w:pPr>
        <w:pStyle w:val="Normal1"/>
        <w:jc w:val="center"/>
        <w:rPr>
          <w:sz w:val="24"/>
        </w:rPr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LISTA DE TABLAS 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right"/>
      </w:pPr>
      <w:r>
        <w:rPr>
          <w:sz w:val="24"/>
        </w:rPr>
        <w:t>Pág</w:t>
      </w:r>
    </w:p>
    <w:p w:rsidR="00114446" w:rsidRDefault="00114446">
      <w:pPr>
        <w:pStyle w:val="Normal1"/>
        <w:jc w:val="right"/>
      </w:pPr>
    </w:p>
    <w:p w:rsidR="00114446" w:rsidRDefault="00BE21F8">
      <w:pPr>
        <w:pStyle w:val="Normal1"/>
      </w:pPr>
      <w:r>
        <w:rPr>
          <w:sz w:val="24"/>
        </w:rPr>
        <w:t>Tabla 1. Nombre de la tabla-Autor de la tabla (si lo hay)                                       30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Tabla 2. Nombre de la tabla-Autor de la tabla                                                       34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Tabla 3. Nombre de la tabla-Autor de la tabla                                                       35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6D6D5B" w:rsidRDefault="006D6D5B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LISTA DE GRÁFICAS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right"/>
      </w:pPr>
      <w:r>
        <w:rPr>
          <w:sz w:val="24"/>
        </w:rPr>
        <w:t>Pág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1. Nombre de la gráfica                                                                            25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2. Nombre de la gráfica                                                                            28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3. Nombre de la gráfica                                                                            32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4. Nombre de la gráfica                                                                            37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6D6D5B" w:rsidRDefault="006D6D5B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LISTA DE FIGURAS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right"/>
      </w:pPr>
      <w:r>
        <w:rPr>
          <w:sz w:val="24"/>
        </w:rPr>
        <w:t>Pág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1. Nombre de la figura                                                                               21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2. Nombre de la figura                                                                               24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3. Nombre de la figura                                                                               31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4. Nombre de la figura                                                                               37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LISTA DE ANEXOS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right"/>
      </w:pPr>
      <w:r>
        <w:rPr>
          <w:sz w:val="24"/>
        </w:rPr>
        <w:t>Pág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Anexo A. Nombre del anexo                                                                                 89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Anexo B. Nombre del anexo                                                                                 90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Anexo C. Nombre del anexo                                                                                 95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GLOSARIO</w:t>
      </w:r>
    </w:p>
    <w:p w:rsidR="00114446" w:rsidRDefault="00114446">
      <w:pPr>
        <w:pStyle w:val="Normal1"/>
        <w:jc w:val="center"/>
      </w:pPr>
    </w:p>
    <w:p w:rsidR="00B717A4" w:rsidRPr="00B717A4" w:rsidRDefault="00B717A4" w:rsidP="00B717A4">
      <w:pPr>
        <w:pStyle w:val="Normal1"/>
        <w:jc w:val="both"/>
        <w:rPr>
          <w:sz w:val="24"/>
        </w:rPr>
      </w:pPr>
      <w:r>
        <w:rPr>
          <w:sz w:val="24"/>
        </w:rPr>
        <w:t xml:space="preserve">Se escribe aquí la definición de las palabras que no son de uso común y que se emplearon en el desarrollo del </w:t>
      </w:r>
      <w:r w:rsidR="006D6D5B">
        <w:rPr>
          <w:sz w:val="24"/>
        </w:rPr>
        <w:t>trabajo,</w:t>
      </w:r>
      <w:r>
        <w:rPr>
          <w:sz w:val="24"/>
        </w:rPr>
        <w:t xml:space="preserve"> ordenadas por orden alfabético de forma similar a un diccionario.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717A4" w:rsidRDefault="00B717A4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lastRenderedPageBreak/>
        <w:t>RESUMEN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Escribe aquí una pequeña reseña del trabajo que desarrollaste pueden ser tres párrafos pero solamente una página.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 necesario que pongas las palabras claves que hicieron parte de </w:t>
      </w:r>
      <w:r w:rsidR="00A83C25">
        <w:rPr>
          <w:sz w:val="24"/>
        </w:rPr>
        <w:t>su</w:t>
      </w:r>
      <w:r>
        <w:rPr>
          <w:sz w:val="24"/>
        </w:rPr>
        <w:t xml:space="preserve"> trabajo aquí separadas por comas.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lastRenderedPageBreak/>
        <w:t>INTRODUCCIÓN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la introducción de </w:t>
      </w:r>
      <w:r w:rsidR="00A83C25">
        <w:rPr>
          <w:sz w:val="24"/>
        </w:rPr>
        <w:t>su</w:t>
      </w:r>
      <w:r>
        <w:rPr>
          <w:sz w:val="24"/>
        </w:rPr>
        <w:t xml:space="preserve"> trabajo aquí pueden </w:t>
      </w:r>
      <w:r w:rsidR="003F3928">
        <w:rPr>
          <w:sz w:val="24"/>
        </w:rPr>
        <w:t xml:space="preserve">ser de unos pocos </w:t>
      </w:r>
      <w:r>
        <w:rPr>
          <w:sz w:val="24"/>
        </w:rPr>
        <w:t xml:space="preserve"> párrafos</w:t>
      </w:r>
      <w:r w:rsidR="00703768">
        <w:rPr>
          <w:sz w:val="24"/>
        </w:rPr>
        <w:t xml:space="preserve"> o más</w:t>
      </w:r>
      <w:r w:rsidR="003F3928">
        <w:rPr>
          <w:sz w:val="24"/>
        </w:rPr>
        <w:t xml:space="preserve"> </w:t>
      </w:r>
      <w:r>
        <w:rPr>
          <w:sz w:val="24"/>
        </w:rPr>
        <w:t>pero no más de una página.</w:t>
      </w:r>
    </w:p>
    <w:p w:rsidR="00114446" w:rsidRDefault="00114446">
      <w:pPr>
        <w:pStyle w:val="Normal1"/>
        <w:jc w:val="both"/>
      </w:pPr>
    </w:p>
    <w:p w:rsidR="003F3928" w:rsidRDefault="003F3928" w:rsidP="003F3928">
      <w:r>
        <w:t>En ella deben tratarse:</w:t>
      </w:r>
    </w:p>
    <w:p w:rsidR="003F3928" w:rsidRDefault="003F3928" w:rsidP="003F3928">
      <w:r>
        <w:t xml:space="preserve">•Formulaciones </w:t>
      </w:r>
      <w:r w:rsidR="006F4363">
        <w:t>Conceptuales</w:t>
      </w:r>
    </w:p>
    <w:p w:rsidR="003F3928" w:rsidRDefault="003F3928" w:rsidP="003F3928">
      <w:r>
        <w:t>•Antecedentes Empíricos</w:t>
      </w:r>
    </w:p>
    <w:p w:rsidR="003F3928" w:rsidRDefault="003F3928" w:rsidP="003F3928">
      <w:r>
        <w:t>•Planteamiento del Problema</w:t>
      </w:r>
    </w:p>
    <w:p w:rsidR="003F3928" w:rsidRDefault="003F3928" w:rsidP="003F3928">
      <w:r>
        <w:t>•Objetivos</w:t>
      </w:r>
    </w:p>
    <w:p w:rsidR="003F3928" w:rsidRDefault="003F3928" w:rsidP="003F3928">
      <w:r>
        <w:t xml:space="preserve">•Definición de variables e hipótesis Es importante mencionar que en lo posible no deben existir </w:t>
      </w:r>
      <w:r w:rsidR="006F4363">
        <w:t>subtítulo</w:t>
      </w:r>
      <w:r w:rsidR="00F91494">
        <w:t>s</w:t>
      </w:r>
      <w:r>
        <w:t xml:space="preserve"> en la </w:t>
      </w:r>
      <w:r w:rsidR="006F4363">
        <w:t>estructura</w:t>
      </w:r>
      <w:r>
        <w:t xml:space="preserve"> introductoria, todo debe ir seguido en la redacción del texto utilice conectores para que el trabajo sea más conciso y adecuado a la norma.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lastRenderedPageBreak/>
        <w:t xml:space="preserve">1. OBJETIVOS 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2427D7">
      <w:pPr>
        <w:pStyle w:val="Normal1"/>
        <w:jc w:val="both"/>
      </w:pPr>
      <w:r>
        <w:rPr>
          <w:sz w:val="24"/>
        </w:rPr>
        <w:t>1.1</w:t>
      </w:r>
      <w:r w:rsidR="00BE21F8">
        <w:rPr>
          <w:sz w:val="24"/>
        </w:rPr>
        <w:t xml:space="preserve"> </w:t>
      </w:r>
      <w:r>
        <w:rPr>
          <w:sz w:val="24"/>
        </w:rPr>
        <w:t>Objetivo general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</w:t>
      </w:r>
      <w:r w:rsidR="00A83C25">
        <w:rPr>
          <w:sz w:val="24"/>
        </w:rPr>
        <w:t>be aquí el objetivo general de s</w:t>
      </w:r>
      <w:r>
        <w:rPr>
          <w:sz w:val="24"/>
        </w:rPr>
        <w:t xml:space="preserve">u trabajo </w:t>
      </w:r>
    </w:p>
    <w:p w:rsidR="00114446" w:rsidRDefault="00114446">
      <w:pPr>
        <w:pStyle w:val="Normal1"/>
        <w:jc w:val="both"/>
      </w:pPr>
    </w:p>
    <w:p w:rsidR="00114446" w:rsidRDefault="002427D7">
      <w:pPr>
        <w:pStyle w:val="Normal1"/>
        <w:jc w:val="both"/>
      </w:pPr>
      <w:r>
        <w:rPr>
          <w:sz w:val="24"/>
        </w:rPr>
        <w:t>1.</w:t>
      </w:r>
      <w:r w:rsidR="00BE21F8">
        <w:rPr>
          <w:sz w:val="24"/>
        </w:rPr>
        <w:t xml:space="preserve">2 </w:t>
      </w:r>
      <w:r>
        <w:rPr>
          <w:sz w:val="24"/>
        </w:rPr>
        <w:t>Objetivos específicos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Escribe aq</w:t>
      </w:r>
      <w:r w:rsidR="00A83C25">
        <w:rPr>
          <w:sz w:val="24"/>
        </w:rPr>
        <w:t>uí el objetivo 1 específico de s</w:t>
      </w:r>
      <w:r>
        <w:rPr>
          <w:sz w:val="24"/>
        </w:rPr>
        <w:t xml:space="preserve">u trabajo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  <w:rPr>
          <w:sz w:val="24"/>
        </w:rPr>
      </w:pPr>
      <w:r>
        <w:rPr>
          <w:sz w:val="24"/>
        </w:rPr>
        <w:t>Escribe aq</w:t>
      </w:r>
      <w:r w:rsidR="00A83C25">
        <w:rPr>
          <w:sz w:val="24"/>
        </w:rPr>
        <w:t xml:space="preserve">uí el objetivo 2 </w:t>
      </w:r>
      <w:r w:rsidR="002427D7">
        <w:rPr>
          <w:sz w:val="24"/>
        </w:rPr>
        <w:t>específicos</w:t>
      </w:r>
      <w:r w:rsidR="00A83C25">
        <w:rPr>
          <w:sz w:val="24"/>
        </w:rPr>
        <w:t xml:space="preserve"> de s</w:t>
      </w:r>
      <w:r>
        <w:rPr>
          <w:sz w:val="24"/>
        </w:rPr>
        <w:t xml:space="preserve">u trabajo </w:t>
      </w:r>
    </w:p>
    <w:p w:rsidR="00E80D38" w:rsidRDefault="00E80D38">
      <w:pPr>
        <w:pStyle w:val="Normal1"/>
        <w:jc w:val="both"/>
      </w:pPr>
      <w:r>
        <w:rPr>
          <w:sz w:val="24"/>
        </w:rPr>
        <w:t xml:space="preserve">Si existen más objetivos se escriben de igual manera; no se le olvide que los objetivos específicos son sacados de los factores </w:t>
      </w:r>
      <w:r w:rsidR="00CE629F">
        <w:rPr>
          <w:sz w:val="24"/>
        </w:rPr>
        <w:t xml:space="preserve">adversos </w:t>
      </w:r>
      <w:r>
        <w:rPr>
          <w:sz w:val="24"/>
        </w:rPr>
        <w:t xml:space="preserve">que están influyendo </w:t>
      </w:r>
      <w:r w:rsidR="00CE629F">
        <w:rPr>
          <w:sz w:val="24"/>
        </w:rPr>
        <w:t xml:space="preserve">de manera negativa </w:t>
      </w:r>
      <w:r>
        <w:rPr>
          <w:sz w:val="24"/>
        </w:rPr>
        <w:t>en el problema planteado por usted y</w:t>
      </w:r>
      <w:r w:rsidR="00CE629F">
        <w:rPr>
          <w:sz w:val="24"/>
        </w:rPr>
        <w:t xml:space="preserve"> estos objetivos específicos</w:t>
      </w:r>
      <w:r>
        <w:rPr>
          <w:sz w:val="24"/>
        </w:rPr>
        <w:t xml:space="preserve"> son cada uno de esos propósitos que me trazo para solucionar dichos factores negativos 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t>2 PLANTEAMIENTO DEL PROBLEMA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 xml:space="preserve">2.1 </w:t>
      </w:r>
      <w:r w:rsidR="002427D7">
        <w:rPr>
          <w:sz w:val="24"/>
        </w:rPr>
        <w:t>Definición del problema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Escrib</w:t>
      </w:r>
      <w:r w:rsidR="00A83C25">
        <w:rPr>
          <w:sz w:val="24"/>
        </w:rPr>
        <w:t>e aquí cual es el problema que s</w:t>
      </w:r>
      <w:r>
        <w:rPr>
          <w:sz w:val="24"/>
        </w:rPr>
        <w:t xml:space="preserve">e dispones a solucionar 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 xml:space="preserve">2.2 </w:t>
      </w:r>
      <w:r w:rsidR="002427D7">
        <w:rPr>
          <w:sz w:val="24"/>
        </w:rPr>
        <w:t>Justificación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Escribe aquí cual es la razón por la cual el problema debe ser solucionado y cuáles son las herr</w:t>
      </w:r>
      <w:r w:rsidR="00A83C25">
        <w:rPr>
          <w:sz w:val="24"/>
        </w:rPr>
        <w:t>amientas que usted como Técnico</w:t>
      </w:r>
      <w:r>
        <w:rPr>
          <w:sz w:val="24"/>
        </w:rPr>
        <w:t xml:space="preserve"> puedes ofrecer para la solución del mismo.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</w:pPr>
    </w:p>
    <w:p w:rsidR="00114446" w:rsidRDefault="00BE21F8" w:rsidP="002427D7">
      <w:pPr>
        <w:pStyle w:val="Normal1"/>
        <w:jc w:val="center"/>
      </w:pPr>
      <w:r>
        <w:rPr>
          <w:sz w:val="24"/>
        </w:rPr>
        <w:t>3 MARCO TEÓRICO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</w:t>
      </w:r>
      <w:r w:rsidR="00A83C25">
        <w:rPr>
          <w:sz w:val="24"/>
        </w:rPr>
        <w:t>e aquí las teorías que pretende</w:t>
      </w:r>
      <w:r>
        <w:rPr>
          <w:sz w:val="24"/>
        </w:rPr>
        <w:t xml:space="preserve"> usar como apoyo para el desarrollo de </w:t>
      </w:r>
      <w:r w:rsidR="00A83C25">
        <w:rPr>
          <w:sz w:val="24"/>
        </w:rPr>
        <w:t>su</w:t>
      </w:r>
      <w:r>
        <w:rPr>
          <w:sz w:val="24"/>
        </w:rPr>
        <w:t xml:space="preserve"> trabajo.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Ejemplo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Procesos para la gestión de sistemas: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Partes de los procesos: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t>4 MATERIALES Y MÉTODOS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ab/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4.1 </w:t>
      </w:r>
      <w:r w:rsidR="002427D7">
        <w:rPr>
          <w:sz w:val="24"/>
        </w:rPr>
        <w:t>Materiales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  <w:rPr>
          <w:sz w:val="24"/>
        </w:rPr>
      </w:pPr>
      <w:r>
        <w:rPr>
          <w:sz w:val="24"/>
        </w:rPr>
        <w:t>Escrib</w:t>
      </w:r>
      <w:r w:rsidR="00A83C25">
        <w:rPr>
          <w:sz w:val="24"/>
        </w:rPr>
        <w:t>e aquí los materiales que empleo</w:t>
      </w:r>
      <w:r>
        <w:rPr>
          <w:sz w:val="24"/>
        </w:rPr>
        <w:t xml:space="preserve"> en el desarrollo del proyecto</w:t>
      </w:r>
      <w:r w:rsidR="00202579">
        <w:rPr>
          <w:sz w:val="24"/>
        </w:rPr>
        <w:t>.</w:t>
      </w:r>
    </w:p>
    <w:p w:rsidR="00202579" w:rsidRDefault="00202579">
      <w:pPr>
        <w:pStyle w:val="Normal1"/>
        <w:jc w:val="both"/>
        <w:rPr>
          <w:sz w:val="24"/>
        </w:rPr>
      </w:pPr>
    </w:p>
    <w:p w:rsidR="00202579" w:rsidRDefault="00202579" w:rsidP="00202579">
      <w:pPr>
        <w:pStyle w:val="Normal1"/>
        <w:jc w:val="both"/>
        <w:rPr>
          <w:sz w:val="24"/>
        </w:rPr>
      </w:pPr>
      <w:r>
        <w:rPr>
          <w:sz w:val="24"/>
        </w:rPr>
        <w:t>Es importante  que p</w:t>
      </w:r>
      <w:r>
        <w:rPr>
          <w:sz w:val="24"/>
        </w:rPr>
        <w:t xml:space="preserve">or medio de una tabla escriba la cantidad como el valor  monetario ($) </w:t>
      </w:r>
      <w:r>
        <w:rPr>
          <w:sz w:val="24"/>
        </w:rPr>
        <w:t xml:space="preserve">del monto </w:t>
      </w:r>
      <w:r>
        <w:rPr>
          <w:sz w:val="24"/>
        </w:rPr>
        <w:t xml:space="preserve">que se invirtieron en el desarrolla del proyecto, </w:t>
      </w:r>
      <w:r>
        <w:rPr>
          <w:sz w:val="24"/>
        </w:rPr>
        <w:t xml:space="preserve">se debe </w:t>
      </w:r>
      <w:r>
        <w:rPr>
          <w:sz w:val="24"/>
        </w:rPr>
        <w:t>considerar el valor</w:t>
      </w:r>
      <w:r>
        <w:rPr>
          <w:sz w:val="24"/>
        </w:rPr>
        <w:t xml:space="preserve"> unitario como total</w:t>
      </w:r>
      <w:r>
        <w:rPr>
          <w:sz w:val="24"/>
        </w:rPr>
        <w:t xml:space="preserve"> de los  servicios</w:t>
      </w:r>
      <w:r>
        <w:rPr>
          <w:sz w:val="24"/>
        </w:rPr>
        <w:t xml:space="preserve">, </w:t>
      </w:r>
      <w:r>
        <w:rPr>
          <w:sz w:val="24"/>
        </w:rPr>
        <w:t>de los materiales, e insumos empleados.</w:t>
      </w:r>
    </w:p>
    <w:p w:rsidR="00202579" w:rsidRDefault="00202579" w:rsidP="00202579">
      <w:pPr>
        <w:pStyle w:val="Normal1"/>
        <w:jc w:val="center"/>
        <w:rPr>
          <w:sz w:val="24"/>
        </w:rPr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4.2 </w:t>
      </w:r>
      <w:r w:rsidR="002427D7">
        <w:rPr>
          <w:sz w:val="24"/>
        </w:rPr>
        <w:t>Metodología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las técnicas o parámetros usados en el desarrollo de </w:t>
      </w:r>
      <w:r w:rsidR="00A83C25">
        <w:rPr>
          <w:sz w:val="24"/>
        </w:rPr>
        <w:t>su</w:t>
      </w:r>
      <w:r>
        <w:rPr>
          <w:sz w:val="24"/>
        </w:rPr>
        <w:t xml:space="preserve"> trabajo 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5 </w:t>
      </w:r>
      <w:r w:rsidR="002427D7">
        <w:rPr>
          <w:sz w:val="24"/>
        </w:rPr>
        <w:t xml:space="preserve">DESARROLLO DEL PROYECTO   </w:t>
      </w:r>
    </w:p>
    <w:p w:rsidR="00114446" w:rsidRDefault="00114446">
      <w:pPr>
        <w:pStyle w:val="Normal1"/>
        <w:jc w:val="both"/>
      </w:pPr>
    </w:p>
    <w:p w:rsidR="00114446" w:rsidRDefault="00BE21F8" w:rsidP="003F3928">
      <w:pPr>
        <w:pStyle w:val="Normal1"/>
      </w:pPr>
      <w:r>
        <w:rPr>
          <w:sz w:val="24"/>
        </w:rPr>
        <w:t xml:space="preserve">Escribe aquí los resultados más significativos del proyecto.                                                            </w:t>
      </w:r>
      <w:r>
        <w:rPr>
          <w:sz w:val="24"/>
        </w:rPr>
        <w:tab/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5.1 </w:t>
      </w:r>
      <w:r w:rsidR="002427D7">
        <w:rPr>
          <w:sz w:val="24"/>
        </w:rPr>
        <w:t>Análisis del desarrollo del  proyecto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Escribe aquí el análisis de los resultados más significativos del proyecto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6 CRONOGRAMA   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Por medio de una gráfica muestra el periodo de tiempo que empleaste en el desarrollo de </w:t>
      </w:r>
      <w:r w:rsidR="00A83C25">
        <w:rPr>
          <w:sz w:val="24"/>
        </w:rPr>
        <w:t>su</w:t>
      </w:r>
      <w:r>
        <w:rPr>
          <w:sz w:val="24"/>
        </w:rPr>
        <w:t xml:space="preserve"> trabajo                                                                                      </w:t>
      </w:r>
      <w:r>
        <w:rPr>
          <w:sz w:val="24"/>
        </w:rPr>
        <w:tab/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2427D7" w:rsidP="002427D7">
      <w:pPr>
        <w:pStyle w:val="Normal1"/>
        <w:jc w:val="center"/>
      </w:pPr>
      <w:r>
        <w:rPr>
          <w:sz w:val="24"/>
        </w:rPr>
        <w:t xml:space="preserve">7 </w:t>
      </w:r>
      <w:r w:rsidR="00BE21F8">
        <w:rPr>
          <w:sz w:val="24"/>
        </w:rPr>
        <w:t>CONCLUSIONES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Escribe aquí las conclusiones que arrojó el análisis del desarrollo del proyecto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 w:rsidP="000263E7">
      <w:pPr>
        <w:pStyle w:val="Normal1"/>
        <w:jc w:val="center"/>
      </w:pPr>
      <w:r>
        <w:rPr>
          <w:sz w:val="24"/>
        </w:rPr>
        <w:t>8 RECOMENDACIONES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las recomendaciones que deseas para aumentar el beneficio de </w:t>
      </w:r>
      <w:r w:rsidR="00A83C25">
        <w:rPr>
          <w:sz w:val="24"/>
        </w:rPr>
        <w:t>su</w:t>
      </w:r>
      <w:r>
        <w:rPr>
          <w:sz w:val="24"/>
        </w:rPr>
        <w:t xml:space="preserve"> investigación.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BE21F8">
      <w:pPr>
        <w:pStyle w:val="Normal1"/>
        <w:jc w:val="center"/>
      </w:pPr>
      <w:bookmarkStart w:id="0" w:name="_GoBack"/>
      <w:bookmarkEnd w:id="0"/>
      <w:r>
        <w:rPr>
          <w:sz w:val="24"/>
        </w:rPr>
        <w:t xml:space="preserve">BIBLIOGRAFÍA                                                                                            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las referencias bibliográficas de </w:t>
      </w:r>
      <w:r w:rsidR="00A83C25">
        <w:rPr>
          <w:sz w:val="24"/>
        </w:rPr>
        <w:t>su</w:t>
      </w:r>
      <w:r>
        <w:rPr>
          <w:sz w:val="24"/>
        </w:rPr>
        <w:t xml:space="preserve"> trabajo, a continuación algunos ejemplos organizados en orden alfabético y congruente con la </w:t>
      </w:r>
      <w:r w:rsidR="00A83C25">
        <w:rPr>
          <w:sz w:val="24"/>
        </w:rPr>
        <w:t>estructura</w:t>
      </w:r>
      <w:r>
        <w:rPr>
          <w:sz w:val="24"/>
        </w:rPr>
        <w:t xml:space="preserve"> de las normas </w:t>
      </w:r>
      <w:r w:rsidR="006F4363">
        <w:rPr>
          <w:sz w:val="24"/>
        </w:rPr>
        <w:t>Icontec</w:t>
      </w:r>
      <w:r>
        <w:rPr>
          <w:sz w:val="24"/>
        </w:rPr>
        <w:t>.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</w:pPr>
      <w:r>
        <w:rPr>
          <w:sz w:val="24"/>
        </w:rPr>
        <w:t>Folleto o Revista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Agencia Nacional de </w:t>
      </w:r>
      <w:r w:rsidR="006F4363">
        <w:rPr>
          <w:sz w:val="24"/>
        </w:rPr>
        <w:t>Hidrocarburos,</w:t>
      </w:r>
      <w:r>
        <w:rPr>
          <w:sz w:val="24"/>
        </w:rPr>
        <w:t xml:space="preserve"> PETRÓLEO Y </w:t>
      </w:r>
      <w:r w:rsidR="006F4363">
        <w:rPr>
          <w:sz w:val="24"/>
        </w:rPr>
        <w:t>FUSURO,</w:t>
      </w:r>
      <w:r>
        <w:rPr>
          <w:sz w:val="24"/>
        </w:rPr>
        <w:t xml:space="preserve"> Revista, Bogotá D.C, Colombia, Primera edición, febrero 2009.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Folleto o Revista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Agencia Nacional de </w:t>
      </w:r>
      <w:r w:rsidR="006F4363">
        <w:rPr>
          <w:sz w:val="24"/>
        </w:rPr>
        <w:t>Hidrocarburos,</w:t>
      </w:r>
      <w:r>
        <w:rPr>
          <w:sz w:val="24"/>
        </w:rPr>
        <w:t xml:space="preserve"> CONCEPTOS BÁSICOS DE GEOLOGÍA</w:t>
      </w:r>
    </w:p>
    <w:p w:rsidR="00114446" w:rsidRDefault="00BE21F8">
      <w:pPr>
        <w:pStyle w:val="Normal1"/>
        <w:jc w:val="both"/>
      </w:pPr>
      <w:r>
        <w:rPr>
          <w:sz w:val="24"/>
        </w:rPr>
        <w:t>Y GEOFÍSICA, Cartilla informativa, Bogotá D.C, Colombia.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Informe 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AIS, Asociación de ingeniería sísmica, Ingeominas, </w:t>
      </w:r>
      <w:r w:rsidR="006F4363">
        <w:rPr>
          <w:sz w:val="24"/>
        </w:rPr>
        <w:t>Estudio</w:t>
      </w:r>
      <w:r>
        <w:rPr>
          <w:sz w:val="24"/>
        </w:rPr>
        <w:t xml:space="preserve"> General de Amenaza</w:t>
      </w:r>
    </w:p>
    <w:p w:rsidR="00114446" w:rsidRDefault="00BE21F8">
      <w:pPr>
        <w:pStyle w:val="Normal1"/>
        <w:jc w:val="both"/>
      </w:pPr>
      <w:r>
        <w:rPr>
          <w:sz w:val="24"/>
        </w:rPr>
        <w:t>Sísmica de Colombia, Bogotá D.C, Colombia, 1996.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Informe 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AIS, Asociación de ingeniera sísmica, comité AIS </w:t>
      </w:r>
      <w:r w:rsidR="006F4363">
        <w:rPr>
          <w:sz w:val="24"/>
        </w:rPr>
        <w:t>300,</w:t>
      </w:r>
      <w:r>
        <w:rPr>
          <w:sz w:val="24"/>
        </w:rPr>
        <w:t xml:space="preserve"> </w:t>
      </w:r>
      <w:r w:rsidR="006F4363">
        <w:rPr>
          <w:sz w:val="24"/>
        </w:rPr>
        <w:t>Estudio</w:t>
      </w:r>
      <w:r>
        <w:rPr>
          <w:sz w:val="24"/>
        </w:rPr>
        <w:t xml:space="preserve"> General de</w:t>
      </w:r>
    </w:p>
    <w:p w:rsidR="00114446" w:rsidRDefault="00BE21F8">
      <w:pPr>
        <w:pStyle w:val="Normal1"/>
        <w:jc w:val="both"/>
      </w:pPr>
      <w:r>
        <w:rPr>
          <w:sz w:val="24"/>
        </w:rPr>
        <w:t>Amenaza Sísmica de Colombia, Bogotá D.C, Colombia, 2009.</w:t>
      </w:r>
    </w:p>
    <w:p w:rsidR="00114446" w:rsidRDefault="00114446">
      <w:pPr>
        <w:pStyle w:val="Normal1"/>
        <w:jc w:val="center"/>
      </w:pPr>
    </w:p>
    <w:p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>Libro</w:t>
      </w:r>
    </w:p>
    <w:p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 xml:space="preserve">BADDELEY. </w:t>
      </w:r>
      <w:r w:rsidR="006F4363" w:rsidRPr="00BE21F8">
        <w:rPr>
          <w:sz w:val="24"/>
          <w:lang w:val="en-US"/>
        </w:rPr>
        <w:t>Adrian,</w:t>
      </w:r>
      <w:r w:rsidRPr="00BE21F8">
        <w:rPr>
          <w:sz w:val="24"/>
          <w:lang w:val="en-US"/>
        </w:rPr>
        <w:t xml:space="preserve"> </w:t>
      </w:r>
      <w:r w:rsidR="006F4363" w:rsidRPr="00BE21F8">
        <w:rPr>
          <w:sz w:val="24"/>
          <w:lang w:val="en-US"/>
        </w:rPr>
        <w:t>Analyzing</w:t>
      </w:r>
      <w:r w:rsidRPr="00BE21F8">
        <w:rPr>
          <w:sz w:val="24"/>
          <w:lang w:val="en-US"/>
        </w:rPr>
        <w:t xml:space="preserve"> spatial point patterns in R, CSIRO and University of Western Australia, Workshop Notes, December 2010.</w:t>
      </w:r>
    </w:p>
    <w:p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ab/>
      </w:r>
    </w:p>
    <w:p w:rsidR="00114446" w:rsidRDefault="00BE21F8">
      <w:pPr>
        <w:pStyle w:val="Normal1"/>
        <w:jc w:val="both"/>
      </w:pPr>
      <w:r>
        <w:rPr>
          <w:sz w:val="24"/>
        </w:rPr>
        <w:t>Tesis de Maestría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FIGUEROA SOTO. </w:t>
      </w:r>
      <w:proofErr w:type="spellStart"/>
      <w:r>
        <w:rPr>
          <w:sz w:val="24"/>
        </w:rPr>
        <w:t>Angel</w:t>
      </w:r>
      <w:proofErr w:type="spellEnd"/>
      <w:r>
        <w:rPr>
          <w:sz w:val="24"/>
        </w:rPr>
        <w:t xml:space="preserve"> </w:t>
      </w:r>
      <w:r w:rsidR="00B717A4">
        <w:rPr>
          <w:sz w:val="24"/>
        </w:rPr>
        <w:t>Gregorio,</w:t>
      </w:r>
      <w:r>
        <w:rPr>
          <w:sz w:val="24"/>
        </w:rPr>
        <w:t xml:space="preserve"> ANÁLISIS DE TIEMPO INTEREVENTO</w:t>
      </w:r>
    </w:p>
    <w:p w:rsidR="00114446" w:rsidRDefault="00BE21F8">
      <w:pPr>
        <w:pStyle w:val="Normal1"/>
        <w:jc w:val="both"/>
      </w:pPr>
      <w:r>
        <w:rPr>
          <w:sz w:val="24"/>
        </w:rPr>
        <w:t>EN SECUENCIAS DE RÉPLICAS PARA LA IDENTIFICACION DE ESTADOS DE</w:t>
      </w:r>
      <w:r w:rsidR="006F4363">
        <w:rPr>
          <w:sz w:val="24"/>
        </w:rPr>
        <w:t xml:space="preserve"> </w:t>
      </w:r>
      <w:r>
        <w:rPr>
          <w:sz w:val="24"/>
        </w:rPr>
        <w:t xml:space="preserve">RELAJACIÓN DEL ESFUERZO, Tesis Doctoral, Universidad Nacional Autónoma de </w:t>
      </w:r>
      <w:r w:rsidR="00B717A4">
        <w:rPr>
          <w:sz w:val="24"/>
        </w:rPr>
        <w:t>México</w:t>
      </w:r>
      <w:r>
        <w:rPr>
          <w:sz w:val="24"/>
        </w:rPr>
        <w:t xml:space="preserve">, </w:t>
      </w:r>
      <w:r w:rsidR="00B717A4">
        <w:rPr>
          <w:sz w:val="24"/>
        </w:rPr>
        <w:t>México</w:t>
      </w:r>
      <w:r>
        <w:rPr>
          <w:sz w:val="24"/>
        </w:rPr>
        <w:t xml:space="preserve"> D.F</w:t>
      </w:r>
      <w:r w:rsidR="00B717A4">
        <w:rPr>
          <w:sz w:val="24"/>
        </w:rPr>
        <w:t>, 2009</w:t>
      </w:r>
      <w:r>
        <w:rPr>
          <w:sz w:val="24"/>
        </w:rPr>
        <w:t>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Libro </w:t>
      </w:r>
    </w:p>
    <w:p w:rsidR="00114446" w:rsidRDefault="00BE21F8">
      <w:pPr>
        <w:pStyle w:val="Normal1"/>
        <w:jc w:val="both"/>
      </w:pPr>
      <w:r>
        <w:rPr>
          <w:sz w:val="24"/>
        </w:rPr>
        <w:lastRenderedPageBreak/>
        <w:t xml:space="preserve">UDÍAS. Agustín. La Tierra </w:t>
      </w:r>
      <w:r w:rsidR="00B717A4">
        <w:rPr>
          <w:sz w:val="24"/>
        </w:rPr>
        <w:t>Estructura</w:t>
      </w:r>
      <w:r>
        <w:rPr>
          <w:sz w:val="24"/>
        </w:rPr>
        <w:t xml:space="preserve"> y dinámica, primera edición, Barcelona, España, 1985, </w:t>
      </w:r>
      <w:r w:rsidR="00B717A4">
        <w:rPr>
          <w:sz w:val="24"/>
        </w:rPr>
        <w:t>págs.</w:t>
      </w:r>
      <w:r>
        <w:rPr>
          <w:sz w:val="24"/>
        </w:rPr>
        <w:t xml:space="preserve"> 179-181.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874C64" w:rsidRDefault="00874C64">
      <w:pPr>
        <w:pStyle w:val="Normal1"/>
        <w:jc w:val="both"/>
      </w:pPr>
      <w:r>
        <w:t xml:space="preserve">Anexos </w:t>
      </w:r>
    </w:p>
    <w:p w:rsidR="00874C64" w:rsidRDefault="00874C64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p w:rsidR="003F3928" w:rsidRPr="008429C0" w:rsidRDefault="003F3928" w:rsidP="003F3928">
      <w:pPr>
        <w:shd w:val="clear" w:color="auto" w:fill="FFFFFF"/>
        <w:spacing w:after="300" w:line="240" w:lineRule="auto"/>
        <w:outlineLvl w:val="1"/>
        <w:rPr>
          <w:rFonts w:eastAsia="Times New Roman"/>
          <w:b/>
          <w:bCs/>
          <w:sz w:val="41"/>
          <w:szCs w:val="41"/>
          <w:lang w:val="es-CL" w:eastAsia="es-CL"/>
        </w:rPr>
      </w:pPr>
      <w:r w:rsidRPr="008429C0">
        <w:rPr>
          <w:rFonts w:eastAsia="Times New Roman"/>
          <w:b/>
          <w:bCs/>
          <w:sz w:val="41"/>
          <w:szCs w:val="41"/>
          <w:lang w:val="es-CL" w:eastAsia="es-CL"/>
        </w:rPr>
        <w:t>Formas de Citar con Normas Icontec</w:t>
      </w:r>
    </w:p>
    <w:p w:rsidR="003F3928" w:rsidRPr="008429C0" w:rsidRDefault="003F3928" w:rsidP="003F3928">
      <w:pPr>
        <w:shd w:val="clear" w:color="auto" w:fill="FFFFFF"/>
        <w:spacing w:after="300" w:line="390" w:lineRule="atLeast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Existen principalmente 4 formas de citar con Normas Icontec:</w:t>
      </w:r>
    </w:p>
    <w:p w:rsidR="003F3928" w:rsidRPr="008429C0" w:rsidRDefault="003F3928" w:rsidP="003F3928">
      <w:pPr>
        <w:numPr>
          <w:ilvl w:val="0"/>
          <w:numId w:val="1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Cita indirecta normas </w:t>
      </w:r>
      <w:r w:rsidR="00B717A4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Este tipo de cita hace referencias a los pensamientos de un autor determinado pero escrito a través de los pensamientos de la persona que está escribiendo el documento. Las citas indirectas en las </w:t>
      </w:r>
      <w:hyperlink r:id="rId9" w:tooltip="Normas de Icontec" w:history="1">
        <w:r w:rsidRPr="008429C0">
          <w:rPr>
            <w:rFonts w:ascii="Georgia" w:eastAsia="Times New Roman" w:hAnsi="Georgia" w:cs="Times New Roman"/>
            <w:color w:val="336699"/>
            <w:sz w:val="26"/>
            <w:szCs w:val="26"/>
            <w:u w:val="single"/>
            <w:lang w:val="es-CL" w:eastAsia="es-CL"/>
          </w:rPr>
          <w:t xml:space="preserve">normas de </w:t>
        </w:r>
        <w:r w:rsidR="00B717A4" w:rsidRPr="008429C0">
          <w:rPr>
            <w:rFonts w:ascii="Georgia" w:eastAsia="Times New Roman" w:hAnsi="Georgia" w:cs="Times New Roman"/>
            <w:color w:val="336699"/>
            <w:sz w:val="26"/>
            <w:szCs w:val="26"/>
            <w:u w:val="single"/>
            <w:lang w:val="es-CL" w:eastAsia="es-CL"/>
          </w:rPr>
          <w:t>Icontec</w:t>
        </w:r>
      </w:hyperlink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 son incluidas en el </w:t>
      </w:r>
      <w:r w:rsidR="00B717A4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contexto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, no llevan comillas y se escribe el número de la cita antes de comenzar la idea y se repite este mismo número en el pie de página enfrente del apellido del autor como lo vemos en el siguiente ejemplo.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Cita Indirecta usando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Como dice Tzu 1, nunca debes realizar </w:t>
      </w:r>
      <w:r w:rsidR="00A83C25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s acciones por causa de la cólare y la prisa, debes tomarte el tiempo para planificar y coordinar </w:t>
      </w:r>
      <w:r w:rsidR="00A83C25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plan.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_________________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1 TZU, Sun. El Arte de la Guerra: Sobre las proposiciones de la victoria y la derrota. China. 1532. Vol. 3, No. 2. P. 50.</w:t>
      </w:r>
    </w:p>
    <w:p w:rsidR="003F3928" w:rsidRPr="008429C0" w:rsidRDefault="003F3928" w:rsidP="003F3928">
      <w:pPr>
        <w:numPr>
          <w:ilvl w:val="0"/>
          <w:numId w:val="1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 Directa Breve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Este tipo de cita como su nombre lo indican puede ser una desde una palabra hasta 6 reglones, la forma de indicar que estás usando una cita indirecta es haciendo uso de comillas y al final de las comillas debes añadir el número de la citación con el fin de referenciarlo en el pie de página se la forma mostrada en el siguiente ejemplo: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Cita Directa Breve con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“Una superclave es un conjunto de uno o más atributos que, tomados colectivamente, permiten identificar de forma única una entidad en el conjunto de entidades.”1.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__________________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lastRenderedPageBreak/>
        <w:t>1 SILBERSCHATZ, Abraham. Fundamentos de Bases de Datos. Bogotá: McGraw-Hill, 2002, p. 24.</w:t>
      </w:r>
    </w:p>
    <w:p w:rsidR="003F3928" w:rsidRPr="008429C0" w:rsidRDefault="003F3928" w:rsidP="003F3928">
      <w:pPr>
        <w:numPr>
          <w:ilvl w:val="0"/>
          <w:numId w:val="1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 directa Extensa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Este tipo de citas es usado cuando necesitamos citar un párrafo con más de seis líne</w:t>
      </w:r>
      <w:r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as, esta citas deben ocupa </w:t>
      </w:r>
      <w:r w:rsidR="00B717A4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uno,</w:t>
      </w:r>
      <w:r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o más párrafos completos sin incluir texto propio, el interlineado debe ser sencillo y el tamaño de la fuente debe ser 11 (Tipo de Fuente: Arial), no es necesario el uso de comillas y el número de la cita se escribe como en el anterior tipo de citación al final de la cita. Cuando no tengas información del texto original porque lo desconoces o porque estás citando algo que otro autor citó, debes referenciar al autor del cual estás obteniendo la información (cuantos más datos mejor) después de la frase “Citado por:” y la referencia del texto donde viste la cita original.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Cita Directa Extensa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Tome clases y compre cintas. Yo busco en los periódicos información sobre clases nuevas e interesantes. Muchas de ellas son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gra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itas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o cobran una pequeña entrada. También asisto y pago seminarios caros sobre aquello que quiero aprender. Soy rico y libre y no necesito un empleo simplemente por los cursos que he tomado. Tengo amigos que no han tomado esos cursos que me dicen que estoy malgastando mi dinero y ellos tienen aún el mismo empleo.1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________________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1 KIYOSAKI, Robert. Padre rico, padre pobre. Estados Unidos: Warner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Books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, 1997, p. 214.</w:t>
      </w:r>
    </w:p>
    <w:p w:rsidR="003F3928" w:rsidRPr="008429C0" w:rsidRDefault="003F3928" w:rsidP="003F3928">
      <w:pPr>
        <w:numPr>
          <w:ilvl w:val="0"/>
          <w:numId w:val="1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 de cita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Este tipo de cita puede ser extensa o breve, la ubicación sigue </w:t>
      </w:r>
      <w:proofErr w:type="gram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los mismo parámetros</w:t>
      </w:r>
      <w:proofErr w:type="gram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que las citas directas de las Normas de Icontec.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Cita de Cita usando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El dinero es el medio de intercambio más poderoso en la sociedad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ac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al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,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Garzon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y Castro: “Tendemos a pensar que el dinero es el conjunto de monedas y billetes usados para conseguir bienes o servicios, sin embargo el dinero funciona gracias un pacto social y a la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cul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ra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misma.”[3]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lastRenderedPageBreak/>
        <w:t>_______________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[3] GARZON, G, and CASTRO, T.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The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Scientific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of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money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, citado por Villamil, Jaime. Las organizaciones de dinero.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Madris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alfa, 1992. 14</w:t>
      </w:r>
    </w:p>
    <w:p w:rsidR="003F3928" w:rsidRPr="008429C0" w:rsidRDefault="003F3928" w:rsidP="003F3928">
      <w:pPr>
        <w:shd w:val="clear" w:color="auto" w:fill="FFFFFF"/>
        <w:spacing w:after="300" w:line="240" w:lineRule="auto"/>
        <w:outlineLvl w:val="2"/>
        <w:rPr>
          <w:rFonts w:eastAsia="Times New Roman"/>
          <w:b/>
          <w:bCs/>
          <w:sz w:val="36"/>
          <w:szCs w:val="36"/>
          <w:lang w:val="es-CL" w:eastAsia="es-CL"/>
        </w:rPr>
      </w:pPr>
      <w:r w:rsidRPr="008429C0">
        <w:rPr>
          <w:rFonts w:eastAsia="Times New Roman"/>
          <w:b/>
          <w:bCs/>
          <w:sz w:val="36"/>
          <w:szCs w:val="36"/>
          <w:lang w:val="es-CL" w:eastAsia="es-CL"/>
        </w:rPr>
        <w:t>Reglas para Citar Autores con las Normas Icontec</w:t>
      </w:r>
    </w:p>
    <w:p w:rsidR="003F3928" w:rsidRPr="008429C0" w:rsidRDefault="003F3928" w:rsidP="003F3928">
      <w:pPr>
        <w:shd w:val="clear" w:color="auto" w:fill="FFFFFF"/>
        <w:spacing w:after="300" w:line="390" w:lineRule="atLeast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En esta sección te contaremos qué debes tener en cuenta a la hora de escribir el autor que estás citando, como te darás cuenta existen varios tipos de autores y cada uno de ellos tiene sus reglas particulares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Citar Autor Personal usando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Para citar a un autor personal se debe escribir el o los apellidos en mayúsculas sostenidas, luego se debe poner una coma y por último el nombre del autor con la primera letra en mayúscula.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de cita de autor personal con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CHAPARRO MADIEDO, Rafael.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Citar Dos Autores usando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En caso de querer citar a dos autores se sigue el mismo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pódelo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anterior pero adicionalmente se unen los dos autores con la conjunción ‘Y’.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de cita de Dos Autores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ZULETA, Estanislao y GONZÁLEZ, Fernando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Citar Mas de tres autores usando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Para este tipo de citas no es necesario citar a los tres autores, basta con escribir los apellidos del primer autor seguido de la locución latina </w:t>
      </w:r>
      <w:r w:rsidRPr="008429C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CL" w:eastAsia="es-CL"/>
        </w:rPr>
        <w:t>et la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 en cursiva.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de Cita de Más de tres autores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COLLINS, Suzanne, </w:t>
      </w:r>
      <w:r w:rsidRPr="008429C0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s-CL" w:eastAsia="es-CL"/>
        </w:rPr>
        <w:t>et al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.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Autores con 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tí</w:t>
      </w:r>
      <w:r w:rsidR="00486BF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los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de la realeza usando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Los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 de la realeza y términos de honor aparecen después del apellido y nombre, el apellido como es usual se escribe en Mayúsculas sostenidas.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Ejemplos de cita con Autores con 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tí</w:t>
      </w:r>
      <w:r w:rsidR="00486BF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los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de la realeza usando las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STARK,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Eddard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, Lord.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lastRenderedPageBreak/>
        <w:t>BORRELL, Ramón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, Conde de.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ISABELA I, Reina de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Inglaterra.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BORBÓN, Felipe, Rey de España.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Citar Compiladores o editores como autores usando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: Cuando desees </w:t>
      </w:r>
      <w:hyperlink r:id="rId10" w:tooltip="citar" w:history="1">
        <w:r w:rsidRPr="008429C0">
          <w:rPr>
            <w:rFonts w:ascii="Georgia" w:eastAsia="Times New Roman" w:hAnsi="Georgia" w:cs="Times New Roman"/>
            <w:color w:val="336699"/>
            <w:sz w:val="26"/>
            <w:szCs w:val="26"/>
            <w:u w:val="single"/>
            <w:lang w:val="es-CL" w:eastAsia="es-CL"/>
          </w:rPr>
          <w:t>citar</w:t>
        </w:r>
      </w:hyperlink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 este tipo de autores debes usar apellidos en mayúscula y nombres en minúscula, en el nombre también se puede usar simplemente la inicial en mayúscula, posteriormente la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abrevia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ra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comp.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(para un compilador) o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comps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. (para varios compiladores), o en caso de que sea un editor usaras ed. o eds. para varios editores.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Ejemplos de cita de Compiladores o editores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ANDERSON, John F; SANCHEZ, L.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comps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PENG, S; INGRAM, KT; NEUE, HU; ZISKA, LH. Eds.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Citar un Autor </w:t>
      </w:r>
      <w:proofErr w:type="spellStart"/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Coorporativo</w:t>
      </w:r>
      <w:proofErr w:type="spellEnd"/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usando las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Un autor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cooporativo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es una organización que se responsabiliza por un trabajo, entre éstas organizaciones podemos encontrar universidades, colegios,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organizaciones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internacionales, organizaciones gubernamentales, asociaciones, etc. Estos autores se escriben en mayúsculas sostenidas como lo podemos observar en los siguiente ejemplos. El ejemplo 1 aplica tanto a entidades internacionales como a nacionales que no ejerzan funciones legislativas, ejecutivas o judiciales, en el ejemplo 2 veremos una entidad nacional que ejerce éste tipo funciones, en este caso se escribe primero el país y posteriormente la organización. El ejemplo 3 es una excepción a la regla anterior, cuando en el nombre de la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organización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se nombra el país no es necesario escribirlo al comienzo de la cita.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Ejemplos de cita de Autores </w:t>
      </w:r>
      <w:proofErr w:type="spellStart"/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Coorporativos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Ejemplo 1: UNIVERSIDAD NACIONAL DE COLOMBIA SEDE BOGOTÁ D.C.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Ejemplo 2: ESTADOS UNIDOS. FINANCE MINISTE.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Ejemplo 3: INSTI</w:t>
      </w:r>
      <w:r w:rsidR="00A83C25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TO COLOMBIANO DE BIENESTAR FAMILIAR</w:t>
      </w:r>
    </w:p>
    <w:p w:rsidR="003F3928" w:rsidRPr="008429C0" w:rsidRDefault="003F3928" w:rsidP="003F3928">
      <w:pPr>
        <w:numPr>
          <w:ilvl w:val="0"/>
          <w:numId w:val="2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Citar Autor 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anónimo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con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Este tipo de citas inicia con el nombre de la obra y seguido se escribe [Anónimo] usando paréntesis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lastRenderedPageBreak/>
        <w:t>cuadrados.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Ejemplo de Cita de Autor 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anónimo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EL DETRACTOR Y LA VENGANZA [Anónimo]</w:t>
      </w:r>
    </w:p>
    <w:p w:rsidR="003F3928" w:rsidRPr="008429C0" w:rsidRDefault="003F3928" w:rsidP="003F3928">
      <w:pPr>
        <w:shd w:val="clear" w:color="auto" w:fill="FFFFFF"/>
        <w:spacing w:after="300" w:line="240" w:lineRule="auto"/>
        <w:outlineLvl w:val="3"/>
        <w:rPr>
          <w:rFonts w:eastAsia="Times New Roman"/>
          <w:b/>
          <w:bCs/>
          <w:sz w:val="30"/>
          <w:szCs w:val="30"/>
          <w:lang w:val="es-CL" w:eastAsia="es-CL"/>
        </w:rPr>
      </w:pPr>
      <w:r w:rsidRPr="008429C0">
        <w:rPr>
          <w:rFonts w:eastAsia="Times New Roman"/>
          <w:b/>
          <w:bCs/>
          <w:sz w:val="30"/>
          <w:szCs w:val="30"/>
          <w:lang w:val="es-CL" w:eastAsia="es-CL"/>
        </w:rPr>
        <w:t>Reglas para la Citación de Obras con las Normas Icontec</w:t>
      </w:r>
    </w:p>
    <w:p w:rsidR="003F3928" w:rsidRPr="008429C0" w:rsidRDefault="003F3928" w:rsidP="003F3928">
      <w:pPr>
        <w:shd w:val="clear" w:color="auto" w:fill="FFFFFF"/>
        <w:spacing w:line="390" w:lineRule="atLeast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Existen varias formas para citar el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de la obra o libro al cual quieres hacer referencia en </w:t>
      </w:r>
      <w:r w:rsidR="00A83C25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trabajo escrito con 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normas de </w:t>
      </w:r>
      <w:proofErr w:type="spellStart"/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icontec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, aquí encontrarás las reglas generales para citar obras o libros.</w:t>
      </w:r>
    </w:p>
    <w:p w:rsidR="003F3928" w:rsidRPr="008429C0" w:rsidRDefault="003F3928" w:rsidP="003F3928">
      <w:pPr>
        <w:numPr>
          <w:ilvl w:val="0"/>
          <w:numId w:val="3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Citar </w:t>
      </w:r>
      <w:r w:rsidR="00AD5C6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con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El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de la obra que quieras citar debe transcribirse exactamente como está en el idioma original, luego de esto se escribe el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de la obra en el idioma que nosotros lo usamos en caso de haber hecho uso de una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tradición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Ejemplo Citar </w:t>
      </w:r>
      <w:r w:rsidR="00AD5C6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con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Fear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and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loathing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in las vegas[Miedo y Asco en las Vegas]</w:t>
      </w:r>
    </w:p>
    <w:p w:rsidR="003F3928" w:rsidRPr="008429C0" w:rsidRDefault="003F3928" w:rsidP="003F3928">
      <w:pPr>
        <w:numPr>
          <w:ilvl w:val="0"/>
          <w:numId w:val="3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Citar </w:t>
      </w:r>
      <w:proofErr w:type="spellStart"/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Sub</w:t>
      </w:r>
      <w:r w:rsidR="00AD5C6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TÍTULO</w:t>
      </w:r>
      <w:proofErr w:type="spellEnd"/>
      <w:r w:rsidR="00AD5C6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con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Los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sub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TÍTULO</w:t>
      </w:r>
      <w:proofErr w:type="spellEnd"/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s solamente se incluyen si tienen información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impresindible</w:t>
      </w:r>
      <w:proofErr w:type="spell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acerca del contenido del documento escrito, después del </w:t>
      </w:r>
      <w:proofErr w:type="spellStart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sub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TÍTULO</w:t>
      </w:r>
      <w:proofErr w:type="spellEnd"/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se debe agregar el </w:t>
      </w:r>
      <w:proofErr w:type="gramStart"/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.</w:t>
      </w:r>
      <w:proofErr w:type="gramEnd"/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Ejemplo de </w:t>
      </w:r>
      <w:proofErr w:type="spellStart"/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Sub</w:t>
      </w:r>
      <w:r w:rsidR="00AD5C6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TÍTULO</w:t>
      </w:r>
      <w:proofErr w:type="spellEnd"/>
      <w:r w:rsidR="00AD5C61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usando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La Sucia Mañana de Lunes. Opio en las Nubes.</w:t>
      </w:r>
    </w:p>
    <w:p w:rsidR="003F3928" w:rsidRPr="008429C0" w:rsidRDefault="003F3928" w:rsidP="003F3928">
      <w:pPr>
        <w:numPr>
          <w:ilvl w:val="0"/>
          <w:numId w:val="3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Citar 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Ti</w:t>
      </w:r>
      <w:r w:rsidR="00486BF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lo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extenso usando Normas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: En los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s extensos se pueden omitir palabras pero éstas palabras no pueden ser las iniciales, tampoco se puede alterar el significado del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debido a la omisión, las omisiones se deben dejar indicadas por puntos suspensivos, cabe resaltar que no es necesario omitir fragmentos del </w:t>
      </w:r>
      <w:r w:rsidR="00AD5C61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TÍTULO 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por más largo que este sea, omitir alguna parte es una decisión que puede tomar el escritor.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Ejemplos de 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Ti</w:t>
      </w:r>
      <w:r w:rsidR="00486BF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lo</w:t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 xml:space="preserve"> extenso con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 xml:space="preserve">Relato de un náufrago que 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es</w:t>
      </w:r>
      <w:r w:rsidR="00486BFE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tu</w:t>
      </w:r>
      <w:r w:rsidR="00486BFE"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vo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diez días a la deriva en una balsa sin comer ni beber, que fue proclamado héroe de la patria, besado por las reinas de la belleza… y luego aborrecido por el gobierno y olvidado para siempre.</w:t>
      </w:r>
    </w:p>
    <w:p w:rsidR="003F3928" w:rsidRPr="008429C0" w:rsidRDefault="003F3928" w:rsidP="003F3928">
      <w:pPr>
        <w:shd w:val="clear" w:color="auto" w:fill="FFFFFF"/>
        <w:spacing w:after="300" w:line="390" w:lineRule="atLeast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>
        <w:rPr>
          <w:rFonts w:ascii="Georgia" w:eastAsia="Times New Roman" w:hAnsi="Georgia" w:cs="Times New Roman"/>
          <w:noProof/>
          <w:color w:val="333333"/>
          <w:sz w:val="26"/>
          <w:szCs w:val="26"/>
          <w:lang w:val="es-CL" w:eastAsia="es-CL"/>
        </w:rPr>
        <w:lastRenderedPageBreak/>
        <w:drawing>
          <wp:inline distT="0" distB="0" distL="0" distR="0" wp14:anchorId="34770103" wp14:editId="546EAEA6">
            <wp:extent cx="1956435" cy="2339340"/>
            <wp:effectExtent l="0" t="0" r="5715" b="3810"/>
            <wp:docPr id="7" name="Imagen 7" descr="logo normas icon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rmas icont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28" w:rsidRPr="008429C0" w:rsidRDefault="003F3928" w:rsidP="003F3928">
      <w:pPr>
        <w:shd w:val="clear" w:color="auto" w:fill="FFFFFF"/>
        <w:spacing w:after="300" w:line="240" w:lineRule="auto"/>
        <w:outlineLvl w:val="4"/>
        <w:rPr>
          <w:rFonts w:eastAsia="Times New Roman"/>
          <w:b/>
          <w:bCs/>
          <w:sz w:val="27"/>
          <w:szCs w:val="27"/>
          <w:lang w:val="es-CL" w:eastAsia="es-CL"/>
        </w:rPr>
      </w:pPr>
      <w:r w:rsidRPr="008429C0">
        <w:rPr>
          <w:rFonts w:eastAsia="Times New Roman"/>
          <w:b/>
          <w:bCs/>
          <w:sz w:val="27"/>
          <w:szCs w:val="27"/>
          <w:lang w:val="es-CL" w:eastAsia="es-CL"/>
        </w:rPr>
        <w:t xml:space="preserve">Numeración de </w:t>
      </w:r>
      <w:proofErr w:type="gramStart"/>
      <w:r w:rsidRPr="008429C0">
        <w:rPr>
          <w:rFonts w:eastAsia="Times New Roman"/>
          <w:b/>
          <w:bCs/>
          <w:sz w:val="27"/>
          <w:szCs w:val="27"/>
          <w:lang w:val="es-CL" w:eastAsia="es-CL"/>
        </w:rPr>
        <w:t>las página</w:t>
      </w:r>
      <w:proofErr w:type="gramEnd"/>
      <w:r w:rsidRPr="008429C0">
        <w:rPr>
          <w:rFonts w:eastAsia="Times New Roman"/>
          <w:b/>
          <w:bCs/>
          <w:sz w:val="27"/>
          <w:szCs w:val="27"/>
          <w:lang w:val="es-CL" w:eastAsia="es-CL"/>
        </w:rPr>
        <w:t xml:space="preserve"> Normas Incontec</w:t>
      </w:r>
    </w:p>
    <w:p w:rsidR="003F3928" w:rsidRPr="008429C0" w:rsidRDefault="003F3928" w:rsidP="003F3928">
      <w:pPr>
        <w:numPr>
          <w:ilvl w:val="0"/>
          <w:numId w:val="4"/>
        </w:numPr>
        <w:shd w:val="clear" w:color="auto" w:fill="FFFFFF"/>
        <w:spacing w:line="390" w:lineRule="atLeast"/>
        <w:ind w:left="0"/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</w:pP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Numeración básica en Normas Icontec: Esta numeración requiere que indiques el rango de páginas que usaste para desarrollar </w:t>
      </w:r>
      <w:r w:rsidR="00A83C25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>su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t xml:space="preserve"> trabajo escrito, estos dos números se separan con un guión.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</w:r>
      <w:r w:rsidRPr="008429C0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s-CL" w:eastAsia="es-CL"/>
        </w:rPr>
        <w:t>Ejemplo de Numeración básica en Normas de Icontec</w:t>
      </w:r>
      <w:r w:rsidRPr="008429C0">
        <w:rPr>
          <w:rFonts w:ascii="Georgia" w:eastAsia="Times New Roman" w:hAnsi="Georgia" w:cs="Times New Roman"/>
          <w:color w:val="333333"/>
          <w:sz w:val="26"/>
          <w:szCs w:val="26"/>
          <w:lang w:val="es-CL" w:eastAsia="es-CL"/>
        </w:rPr>
        <w:br/>
        <w:t>p. 324-358.</w:t>
      </w:r>
    </w:p>
    <w:p w:rsidR="003F3928" w:rsidRDefault="003F3928" w:rsidP="003F3928">
      <w:r>
        <w:t xml:space="preserve"> </w:t>
      </w:r>
    </w:p>
    <w:p w:rsidR="003F3928" w:rsidRDefault="003F3928">
      <w:pPr>
        <w:pStyle w:val="Normal1"/>
        <w:jc w:val="both"/>
      </w:pPr>
      <w:r>
        <w:t xml:space="preserve"> </w:t>
      </w:r>
    </w:p>
    <w:p w:rsidR="003F3928" w:rsidRDefault="003F3928">
      <w:pPr>
        <w:pStyle w:val="Normal1"/>
        <w:jc w:val="both"/>
      </w:pPr>
    </w:p>
    <w:p w:rsidR="003F3928" w:rsidRDefault="003F3928">
      <w:pPr>
        <w:pStyle w:val="Normal1"/>
        <w:jc w:val="both"/>
      </w:pPr>
    </w:p>
    <w:sectPr w:rsidR="003F3928" w:rsidSect="00114446">
      <w:pgSz w:w="12240" w:h="15840"/>
      <w:pgMar w:top="1701" w:right="1134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65"/>
    <w:multiLevelType w:val="multilevel"/>
    <w:tmpl w:val="E5C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3560B"/>
    <w:multiLevelType w:val="multilevel"/>
    <w:tmpl w:val="6D56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4396F"/>
    <w:multiLevelType w:val="multilevel"/>
    <w:tmpl w:val="3A9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77315"/>
    <w:multiLevelType w:val="multilevel"/>
    <w:tmpl w:val="7530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6"/>
    <w:rsid w:val="000263E7"/>
    <w:rsid w:val="00114446"/>
    <w:rsid w:val="001C1D5F"/>
    <w:rsid w:val="001C7BD8"/>
    <w:rsid w:val="00202579"/>
    <w:rsid w:val="002427D7"/>
    <w:rsid w:val="002D0034"/>
    <w:rsid w:val="002F6F91"/>
    <w:rsid w:val="0033329E"/>
    <w:rsid w:val="003E7610"/>
    <w:rsid w:val="003F3928"/>
    <w:rsid w:val="00486BFE"/>
    <w:rsid w:val="006D6D5B"/>
    <w:rsid w:val="006F20D5"/>
    <w:rsid w:val="006F4363"/>
    <w:rsid w:val="00703768"/>
    <w:rsid w:val="00751685"/>
    <w:rsid w:val="0078702A"/>
    <w:rsid w:val="00874C64"/>
    <w:rsid w:val="008D62EE"/>
    <w:rsid w:val="008F2AD1"/>
    <w:rsid w:val="009F1940"/>
    <w:rsid w:val="00A83C25"/>
    <w:rsid w:val="00AD5C61"/>
    <w:rsid w:val="00B717A4"/>
    <w:rsid w:val="00B744B0"/>
    <w:rsid w:val="00BE21F8"/>
    <w:rsid w:val="00C121E9"/>
    <w:rsid w:val="00C15C82"/>
    <w:rsid w:val="00CB1188"/>
    <w:rsid w:val="00CE629F"/>
    <w:rsid w:val="00CF652F"/>
    <w:rsid w:val="00E3537B"/>
    <w:rsid w:val="00E80D38"/>
    <w:rsid w:val="00F104CF"/>
    <w:rsid w:val="00F437DD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E9"/>
  </w:style>
  <w:style w:type="paragraph" w:styleId="Ttulo1">
    <w:name w:val="heading 1"/>
    <w:basedOn w:val="Normal1"/>
    <w:next w:val="Normal1"/>
    <w:rsid w:val="0011444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11444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11444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11444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11444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11444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14446"/>
  </w:style>
  <w:style w:type="table" w:customStyle="1" w:styleId="TableNormal">
    <w:name w:val="Table Normal"/>
    <w:rsid w:val="001144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444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11444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1444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1444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104C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F1940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E9"/>
  </w:style>
  <w:style w:type="paragraph" w:styleId="Ttulo1">
    <w:name w:val="heading 1"/>
    <w:basedOn w:val="Normal1"/>
    <w:next w:val="Normal1"/>
    <w:rsid w:val="0011444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11444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11444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11444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11444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11444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14446"/>
  </w:style>
  <w:style w:type="table" w:customStyle="1" w:styleId="TableNormal">
    <w:name w:val="Table Normal"/>
    <w:rsid w:val="001144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444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11444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1444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1444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104C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F1940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rmas-iconte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mas-icontec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/definicion/ci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-iconte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2883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Normas ICONTEC.docx</vt:lpstr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Normas ICONTEC.docx</dc:title>
  <cp:lastModifiedBy>TabletHP</cp:lastModifiedBy>
  <cp:revision>2</cp:revision>
  <dcterms:created xsi:type="dcterms:W3CDTF">2015-11-28T15:26:00Z</dcterms:created>
  <dcterms:modified xsi:type="dcterms:W3CDTF">2015-11-28T15:26:00Z</dcterms:modified>
</cp:coreProperties>
</file>